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4"/>
          <w:szCs w:val="44"/>
          <w:u w:val="single"/>
          <w:shd w:fill="6fa8dc" w:val="clear"/>
        </w:rPr>
      </w:pPr>
      <w:r w:rsidDel="00000000" w:rsidR="00000000" w:rsidRPr="00000000">
        <w:rPr>
          <w:sz w:val="44"/>
          <w:szCs w:val="44"/>
          <w:rtl w:val="0"/>
        </w:rPr>
        <w:t xml:space="preserve">     </w:t>
      </w:r>
      <w:r w:rsidDel="00000000" w:rsidR="00000000" w:rsidRPr="00000000">
        <w:rPr>
          <w:sz w:val="44"/>
          <w:szCs w:val="44"/>
          <w:u w:val="single"/>
          <w:shd w:fill="6fa8dc" w:val="clear"/>
          <w:rtl w:val="0"/>
        </w:rPr>
        <w:t xml:space="preserve">  Přibjech o Čumim ježkovi bezuchem</w: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        </w:t>
      </w:r>
    </w:p>
    <w:p w:rsidR="00000000" w:rsidDel="00000000" w:rsidP="00000000" w:rsidRDefault="00000000" w:rsidRPr="00000000" w14:paraId="00000003">
      <w:pPr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Byl jednou jeden Lukáš který bydlel v peknem malém městě.Která obklopovala pěkná příroda .Plná zvířátek a rostlin .Moc rád chodil na vileti s rodinou kde se učil poznávat.Rostliny a zvířata jejich tadik hodně.Znal všechny zvířátka v lese ale nejvíc ho zaujal ježek.Který bydlí pod jeho okny v křoví . Každý den po setmění ho pozoroval.Jak vyráží za potravou.Ale jednoho dne bylo strašně teplo a Lukášovi se při. Pozorovani ježečka zdalo žeje vičerpani teplem a ma hlad a žizeň. A protose rozhodl pro odvažnou akci ho zachranit.Protože bil večer tak Lukaš musel jit spat a proto vymyslel lež jak se dostat ven.Nahodou zpozoroval že je plný odpadkový koš tak se nabidl mamce žeho skoči visipat.Jeho máma souhlasila v tu chvíli měl radost že jde za ježkem. Tak se oblékl a půjčil si klíče od tati.Moc dobře věděl že tam má taťka </w:t>
      </w:r>
      <w:r w:rsidDel="00000000" w:rsidR="00000000" w:rsidRPr="00000000">
        <w:rPr>
          <w:sz w:val="44"/>
          <w:szCs w:val="44"/>
          <w:rtl w:val="0"/>
        </w:rPr>
        <w:t xml:space="preserve">červiky</w:t>
      </w:r>
      <w:r w:rsidDel="00000000" w:rsidR="00000000" w:rsidRPr="00000000">
        <w:rPr>
          <w:sz w:val="44"/>
          <w:szCs w:val="44"/>
          <w:rtl w:val="0"/>
        </w:rPr>
        <w:t xml:space="preserve"> na ryby ktere ježeček papá.Lukáš vyhodil odpadky a rychle běžel pro tátovy </w:t>
      </w:r>
      <w:r w:rsidDel="00000000" w:rsidR="00000000" w:rsidRPr="00000000">
        <w:rPr>
          <w:sz w:val="44"/>
          <w:szCs w:val="44"/>
          <w:rtl w:val="0"/>
        </w:rPr>
        <w:t xml:space="preserve">červiky</w:t>
      </w:r>
      <w:r w:rsidDel="00000000" w:rsidR="00000000" w:rsidRPr="00000000">
        <w:rPr>
          <w:sz w:val="44"/>
          <w:szCs w:val="44"/>
          <w:rtl w:val="0"/>
        </w:rPr>
        <w:t xml:space="preserve"> pro </w:t>
      </w:r>
      <w:r w:rsidDel="00000000" w:rsidR="00000000" w:rsidRPr="00000000">
        <w:rPr>
          <w:sz w:val="44"/>
          <w:szCs w:val="44"/>
          <w:rtl w:val="0"/>
        </w:rPr>
        <w:t xml:space="preserve">jěžečka</w:t>
      </w:r>
      <w:r w:rsidDel="00000000" w:rsidR="00000000" w:rsidRPr="00000000">
        <w:rPr>
          <w:sz w:val="44"/>
          <w:szCs w:val="44"/>
          <w:rtl w:val="0"/>
        </w:rPr>
        <w:t xml:space="preserve">.Otevřel sklep a začal hledat </w:t>
      </w:r>
      <w:r w:rsidDel="00000000" w:rsidR="00000000" w:rsidRPr="00000000">
        <w:rPr>
          <w:sz w:val="44"/>
          <w:szCs w:val="44"/>
          <w:rtl w:val="0"/>
        </w:rPr>
        <w:t xml:space="preserve">červiky</w:t>
      </w:r>
      <w:r w:rsidDel="00000000" w:rsidR="00000000" w:rsidRPr="00000000">
        <w:rPr>
          <w:sz w:val="44"/>
          <w:szCs w:val="44"/>
          <w:rtl w:val="0"/>
        </w:rPr>
        <w:t xml:space="preserve"> po chvilce přehrabování veci je konečně našel.A zistil že tam jich je hodně až se toho zalekl přemýšlel kam s nimi.Ale našel marmeladu tak ju sňedl a dal do toho červíky. Vleze se tam plná hrst! A Lukáš žajasal kolik jich je. Hned za ním bežel a nabydl mu je do mysky. A ježeček z chuti hltal červíky a cítil se spokojený po tak náročném dni tepla. Lukáš mu nasypal do mysky zbytek červíku dolil vodu a chvíli ho ještě pozoroval dokud spokojeně nezalezl pod keř kde bydli. V tu chvíli jsi Lukáš uvědomil že také musí dom kde ho čekají z odpadkovém košem. Přišel dom a mamka se ho ptala kde je tak dlouho? On odpověděl že z odpadkama se zdržel proto.Že mu praskl pytel.  vrátil klíče umyl se převlékl a z bytu pozoroval jak se má ježeček dobře. Od té doby mu Lukáš tajně nosí červíky vodu a ví že má dole pod keřem nočního kamarada. </w:t>
      </w:r>
    </w:p>
    <w:p w:rsidR="00000000" w:rsidDel="00000000" w:rsidP="00000000" w:rsidRDefault="00000000" w:rsidRPr="00000000" w14:paraId="00000004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